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86" w:rsidRPr="00040030" w:rsidRDefault="00F94F8B">
      <w:pPr>
        <w:rPr>
          <w:rFonts w:ascii="Times New Roman" w:hAnsi="Times New Roman" w:cs="Times New Roman"/>
          <w:b/>
          <w:sz w:val="24"/>
          <w:szCs w:val="24"/>
        </w:rPr>
      </w:pPr>
      <w:r w:rsidRPr="0004003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4003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400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27C" w:rsidRPr="00040030">
        <w:rPr>
          <w:rFonts w:ascii="Times New Roman" w:hAnsi="Times New Roman" w:cs="Times New Roman"/>
          <w:b/>
          <w:sz w:val="24"/>
          <w:szCs w:val="24"/>
        </w:rPr>
        <w:t>Протокол проведения Олимпиады по ОБЖ</w:t>
      </w:r>
      <w:r w:rsidR="008B2FD6" w:rsidRPr="00040030">
        <w:rPr>
          <w:rFonts w:ascii="Times New Roman" w:hAnsi="Times New Roman" w:cs="Times New Roman"/>
          <w:b/>
          <w:sz w:val="24"/>
          <w:szCs w:val="24"/>
        </w:rPr>
        <w:t xml:space="preserve">  6-7 октября 2016г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976"/>
        <w:gridCol w:w="851"/>
        <w:gridCol w:w="1161"/>
        <w:gridCol w:w="992"/>
        <w:gridCol w:w="1950"/>
      </w:tblGrid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Максим.</w:t>
            </w:r>
          </w:p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</w:p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Абдульманов</w:t>
            </w:r>
            <w:proofErr w:type="spellEnd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 Айдар Маратович</w:t>
            </w:r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50" w:type="dxa"/>
          </w:tcPr>
          <w:p w:rsidR="00040030" w:rsidRPr="00040030" w:rsidRDefault="00040030" w:rsidP="008B2F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Пестов Федор Валерьевич</w:t>
            </w:r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Вюгаровна</w:t>
            </w:r>
            <w:proofErr w:type="spellEnd"/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Горячева Анастасия Владимировна</w:t>
            </w:r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Иванов Кирилл Алексеевич</w:t>
            </w:r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Петров Владимир Александрович</w:t>
            </w:r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Резванова Лиана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Мухамедшина</w:t>
            </w:r>
            <w:proofErr w:type="spellEnd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0030" w:rsidRPr="00040030" w:rsidTr="0085427C">
        <w:tc>
          <w:tcPr>
            <w:tcW w:w="534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85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161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50" w:type="dxa"/>
          </w:tcPr>
          <w:p w:rsidR="00040030" w:rsidRPr="00040030" w:rsidRDefault="0004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03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5427C" w:rsidRPr="00040030" w:rsidRDefault="0085427C">
      <w:pPr>
        <w:rPr>
          <w:rFonts w:ascii="Times New Roman" w:hAnsi="Times New Roman" w:cs="Times New Roman"/>
          <w:sz w:val="24"/>
          <w:szCs w:val="24"/>
        </w:rPr>
      </w:pPr>
    </w:p>
    <w:p w:rsidR="00F94F8B" w:rsidRPr="00040030" w:rsidRDefault="00F94F8B">
      <w:pPr>
        <w:rPr>
          <w:rFonts w:ascii="Times New Roman" w:hAnsi="Times New Roman" w:cs="Times New Roman"/>
          <w:b/>
          <w:sz w:val="24"/>
          <w:szCs w:val="24"/>
        </w:rPr>
      </w:pPr>
      <w:r w:rsidRPr="00040030">
        <w:rPr>
          <w:rFonts w:ascii="Times New Roman" w:hAnsi="Times New Roman" w:cs="Times New Roman"/>
          <w:b/>
          <w:sz w:val="24"/>
          <w:szCs w:val="24"/>
        </w:rPr>
        <w:t xml:space="preserve">                 Главный судья: подполковник                        Ильин Е.М.</w:t>
      </w:r>
    </w:p>
    <w:sectPr w:rsidR="00F94F8B" w:rsidRPr="00040030" w:rsidSect="00B6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427C"/>
    <w:rsid w:val="00040030"/>
    <w:rsid w:val="00071158"/>
    <w:rsid w:val="004950FC"/>
    <w:rsid w:val="004A36CD"/>
    <w:rsid w:val="007D27D2"/>
    <w:rsid w:val="0085427C"/>
    <w:rsid w:val="008B2FD6"/>
    <w:rsid w:val="00A51037"/>
    <w:rsid w:val="00B64D86"/>
    <w:rsid w:val="00DF1674"/>
    <w:rsid w:val="00E234C8"/>
    <w:rsid w:val="00F9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Use1</dc:creator>
  <cp:lastModifiedBy>Светлана</cp:lastModifiedBy>
  <cp:revision>2</cp:revision>
  <cp:lastPrinted>2016-10-07T14:39:00Z</cp:lastPrinted>
  <dcterms:created xsi:type="dcterms:W3CDTF">2016-10-07T13:56:00Z</dcterms:created>
  <dcterms:modified xsi:type="dcterms:W3CDTF">2016-10-07T13:56:00Z</dcterms:modified>
</cp:coreProperties>
</file>